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Протокол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 з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географії</w:t>
      </w:r>
    </w:p>
    <w:p w:rsidR="00444D9B" w:rsidRDefault="00444D9B" w:rsidP="00444D9B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 </w:t>
      </w:r>
      <w:r w:rsidRPr="00E936C0">
        <w:rPr>
          <w:rFonts w:ascii="Georgia" w:hAnsi="Georgia" w:cs="Times New Roman"/>
          <w:b/>
          <w:i/>
          <w:sz w:val="24"/>
          <w:szCs w:val="24"/>
        </w:rPr>
        <w:t>7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444D9B" w:rsidRDefault="00444D9B" w:rsidP="00444D9B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444D9B" w:rsidRDefault="00444D9B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bookmarkStart w:id="0" w:name="_GoBack"/>
      <w:bookmarkEnd w:id="0"/>
      <w:r>
        <w:rPr>
          <w:rFonts w:ascii="Georgia" w:hAnsi="Georgia" w:cs="Times New Roman"/>
          <w:b/>
          <w:i/>
          <w:sz w:val="24"/>
          <w:szCs w:val="24"/>
          <w:lang w:val="uk-UA"/>
        </w:rPr>
        <w:t>05 листопада   2017     року</w:t>
      </w:r>
    </w:p>
    <w:p w:rsidR="00444D9B" w:rsidRDefault="00444D9B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2693"/>
        <w:gridCol w:w="4110"/>
        <w:gridCol w:w="2692"/>
        <w:gridCol w:w="709"/>
        <w:gridCol w:w="572"/>
      </w:tblGrid>
      <w:tr w:rsidR="00444D9B" w:rsidTr="00444D9B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44D9B" w:rsidRDefault="00444D9B" w:rsidP="006D3921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44D9B" w:rsidRDefault="00444D9B" w:rsidP="006D3921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444D9B" w:rsidRDefault="00444D9B" w:rsidP="006D3921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44D9B" w:rsidTr="006D392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Ткаченко Олег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Пудак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  <w:p w:rsidR="00444D9B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444D9B" w:rsidTr="006D392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Карюк Богдан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“Новогригорівська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Ілюхіна Н. Л.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9.5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</w:t>
            </w:r>
          </w:p>
          <w:p w:rsidR="00444D9B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444D9B" w:rsidTr="006D392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Слюсар Роман</w:t>
            </w:r>
          </w:p>
          <w:p w:rsidR="00444D9B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“Республіканська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9</w:t>
            </w:r>
          </w:p>
        </w:tc>
      </w:tr>
      <w:tr w:rsidR="00444D9B" w:rsidTr="006D392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Дранная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Діана</w:t>
            </w:r>
          </w:p>
          <w:p w:rsidR="00444D9B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“Кальчицька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Кириченко Т.Ф.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</w:tr>
      <w:tr w:rsidR="00444D9B" w:rsidTr="006D392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Линник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Валентина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“Зеленоярська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Якименко Л.В.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8.5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8</w:t>
            </w:r>
          </w:p>
        </w:tc>
      </w:tr>
      <w:tr w:rsidR="00444D9B" w:rsidTr="006D392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Кайдаловський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Любченко Є.М.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15.5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  <w:tr w:rsidR="00444D9B" w:rsidTr="006D392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Добра Марина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“Кременівська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імені братів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Зосімка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Ничіпорук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444D9B" w:rsidRDefault="00444D9B" w:rsidP="00444D9B">
      <w:pPr>
        <w:sectPr w:rsidR="00444D9B">
          <w:pgSz w:w="11906" w:h="16838"/>
          <w:pgMar w:top="1134" w:right="850" w:bottom="1134" w:left="1701" w:header="720" w:footer="720" w:gutter="0"/>
          <w:cols w:space="720"/>
        </w:sectPr>
      </w:pP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lastRenderedPageBreak/>
        <w:t>Протокол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з географії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8 класів  закладів загальної середньої освіти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444D9B" w:rsidRDefault="00444D9B" w:rsidP="00444D9B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444D9B" w:rsidRDefault="00444D9B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bookmarkStart w:id="1" w:name="_GoBack1"/>
      <w:bookmarkEnd w:id="1"/>
      <w:r>
        <w:rPr>
          <w:rFonts w:ascii="Georgia" w:hAnsi="Georgia" w:cs="Times New Roman"/>
          <w:b/>
          <w:i/>
          <w:sz w:val="24"/>
          <w:szCs w:val="24"/>
          <w:lang w:val="uk-UA"/>
        </w:rPr>
        <w:t>05 листопада   2017     року</w:t>
      </w:r>
    </w:p>
    <w:p w:rsidR="00444D9B" w:rsidRDefault="00444D9B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2693"/>
        <w:gridCol w:w="4110"/>
        <w:gridCol w:w="2692"/>
        <w:gridCol w:w="709"/>
        <w:gridCol w:w="572"/>
      </w:tblGrid>
      <w:tr w:rsidR="00444D9B" w:rsidTr="00073676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44D9B" w:rsidRDefault="00444D9B" w:rsidP="006D3921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3676" w:rsidRDefault="00073676" w:rsidP="00073676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444D9B" w:rsidRDefault="00444D9B" w:rsidP="00073676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444D9B" w:rsidTr="006D392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Нечай Дар</w:t>
            </w:r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>'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“Зорянська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</w:t>
            </w:r>
            <w:r w:rsidR="0007367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упенів </w:t>
            </w:r>
            <w:proofErr w:type="spellStart"/>
            <w:r w:rsidR="00073676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07367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Фогт І.М.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073676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6.5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073676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8</w:t>
            </w:r>
          </w:p>
        </w:tc>
      </w:tr>
      <w:tr w:rsidR="00444D9B" w:rsidTr="006D392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Шеремет Катерина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“Республіканська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</w:t>
            </w:r>
            <w:r w:rsidR="0007367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упенів </w:t>
            </w:r>
            <w:proofErr w:type="spellStart"/>
            <w:r w:rsidR="00073676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07367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073676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073676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  <w:p w:rsidR="00444D9B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444D9B" w:rsidTr="006D392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Галла Аліна</w:t>
            </w:r>
          </w:p>
          <w:p w:rsidR="00444D9B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“Малоянисольська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імені Балабана В.В.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Попова В.В.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073676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073676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  <w:tr w:rsidR="00444D9B" w:rsidTr="006D392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Аблєз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Михайло</w:t>
            </w:r>
          </w:p>
          <w:p w:rsidR="00444D9B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“Кременівська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імені братів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З</w:t>
            </w:r>
            <w:r w:rsidR="00073676">
              <w:rPr>
                <w:rFonts w:ascii="Book Antiqua" w:hAnsi="Book Antiqua" w:cs="Times New Roman"/>
                <w:sz w:val="24"/>
                <w:szCs w:val="24"/>
                <w:lang w:val="uk-UA"/>
              </w:rPr>
              <w:t>осімка</w:t>
            </w:r>
            <w:proofErr w:type="spellEnd"/>
            <w:r w:rsidR="0007367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73676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07367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Ничіпорук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073676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073676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</w:tr>
      <w:tr w:rsidR="00444D9B" w:rsidTr="006D392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Станчук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 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Пудак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073676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14.5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073676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</w:t>
            </w:r>
          </w:p>
        </w:tc>
      </w:tr>
      <w:tr w:rsidR="00444D9B" w:rsidTr="006D392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Коновалов Максим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“Малинівський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-”Загальноосвітня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 І-ІІ ступенів — дошкільний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з</w:t>
            </w:r>
            <w:r w:rsidR="00073676">
              <w:rPr>
                <w:rFonts w:ascii="Book Antiqua" w:hAnsi="Book Antiqua" w:cs="Times New Roman"/>
                <w:sz w:val="24"/>
                <w:szCs w:val="24"/>
                <w:lang w:val="uk-UA"/>
              </w:rPr>
              <w:t>аклад”</w:t>
            </w:r>
            <w:proofErr w:type="spellEnd"/>
            <w:r w:rsidR="0007367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73676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07367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Тристан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073676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29.5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073676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444D9B" w:rsidRDefault="00444D9B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  <w:sectPr w:rsidR="00444D9B">
          <w:pgSz w:w="11906" w:h="16838"/>
          <w:pgMar w:top="1134" w:right="850" w:bottom="1134" w:left="1701" w:header="720" w:footer="720" w:gutter="0"/>
          <w:cols w:space="720"/>
        </w:sectPr>
      </w:pPr>
    </w:p>
    <w:p w:rsidR="00444D9B" w:rsidRPr="009239C8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239C8">
        <w:rPr>
          <w:rFonts w:ascii="Georgia" w:hAnsi="Georgia" w:cs="Times New Roman"/>
          <w:b/>
          <w:i/>
          <w:sz w:val="24"/>
          <w:szCs w:val="24"/>
          <w:lang w:val="uk-UA"/>
        </w:rPr>
        <w:lastRenderedPageBreak/>
        <w:t>Протокол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 географії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9 класів  закладів загальної середньої освіти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444D9B" w:rsidRDefault="00444D9B" w:rsidP="00444D9B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444D9B" w:rsidRDefault="00444D9B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bookmarkStart w:id="2" w:name="_GoBack11"/>
      <w:bookmarkEnd w:id="2"/>
      <w:r>
        <w:rPr>
          <w:rFonts w:ascii="Georgia" w:hAnsi="Georgia" w:cs="Times New Roman"/>
          <w:b/>
          <w:i/>
          <w:sz w:val="24"/>
          <w:szCs w:val="24"/>
          <w:lang w:val="uk-UA"/>
        </w:rPr>
        <w:t>05 листопада   2017     року</w:t>
      </w:r>
    </w:p>
    <w:p w:rsidR="00444D9B" w:rsidRDefault="00444D9B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2693"/>
        <w:gridCol w:w="4110"/>
        <w:gridCol w:w="2692"/>
        <w:gridCol w:w="709"/>
        <w:gridCol w:w="572"/>
      </w:tblGrid>
      <w:tr w:rsidR="00444D9B" w:rsidTr="009239C8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44D9B" w:rsidRDefault="00444D9B" w:rsidP="006D3921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3676" w:rsidRDefault="00073676" w:rsidP="00073676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444D9B" w:rsidRDefault="00444D9B" w:rsidP="009239C8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444D9B" w:rsidTr="006D392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Велико-Іваненко Владислав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</w:t>
            </w:r>
            <w:r w:rsidR="009239C8">
              <w:rPr>
                <w:rFonts w:ascii="Book Antiqua" w:hAnsi="Book Antiqua" w:cs="Times New Roman"/>
                <w:sz w:val="24"/>
                <w:szCs w:val="24"/>
                <w:lang w:val="uk-UA"/>
              </w:rPr>
              <w:t>ка</w:t>
            </w:r>
            <w:proofErr w:type="spellEnd"/>
            <w:r w:rsidR="009239C8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 w:rsidR="009239C8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9239C8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Любченко Є.М.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9239C8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9239C8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</w:tr>
      <w:tr w:rsidR="00444D9B" w:rsidTr="006D392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Шапенко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“Зеленоярська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</w:t>
            </w:r>
            <w:r w:rsidR="009239C8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упенів </w:t>
            </w:r>
            <w:proofErr w:type="spellStart"/>
            <w:r w:rsidR="009239C8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9239C8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Якименко Л.В.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9239C8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9239C8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  <w:p w:rsidR="00444D9B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444D9B" w:rsidTr="006D392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Дороніна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Валентина</w:t>
            </w:r>
          </w:p>
          <w:p w:rsidR="00444D9B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Пудак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Т.О.</w:t>
            </w:r>
          </w:p>
          <w:p w:rsidR="00444D9B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9239C8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9239C8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</w:tr>
      <w:tr w:rsidR="00444D9B" w:rsidTr="006D392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Прищепа Софія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“Малоянисольська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імені Балабана В.В.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Попова В.В.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9239C8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9239C8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444D9B" w:rsidRDefault="00444D9B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AA73A3" w:rsidRDefault="00AA73A3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AA73A3" w:rsidRDefault="00AA73A3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AA73A3" w:rsidRDefault="00AA73A3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AA73A3" w:rsidRDefault="00AA73A3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AA73A3" w:rsidRDefault="00AA73A3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AA73A3" w:rsidRDefault="00AA73A3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AA73A3" w:rsidRDefault="00AA73A3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AA73A3" w:rsidRDefault="00AA73A3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AA73A3" w:rsidRDefault="00AA73A3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AA73A3" w:rsidRDefault="00AA73A3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AA73A3" w:rsidRDefault="00AA73A3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AA73A3" w:rsidRDefault="00AA73A3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AA73A3" w:rsidRDefault="00AA73A3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AA73A3" w:rsidRDefault="00AA73A3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AA73A3" w:rsidRDefault="00AA73A3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AA73A3" w:rsidRDefault="00AA73A3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44D9B" w:rsidRPr="00AA73A3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AA73A3">
        <w:rPr>
          <w:rFonts w:ascii="Georgia" w:hAnsi="Georgia" w:cs="Times New Roman"/>
          <w:b/>
          <w:i/>
          <w:sz w:val="24"/>
          <w:szCs w:val="24"/>
          <w:lang w:val="uk-UA"/>
        </w:rPr>
        <w:lastRenderedPageBreak/>
        <w:t>Протокол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 географії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10 класів  закладів загальної середньої освіти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444D9B" w:rsidRDefault="00444D9B" w:rsidP="00444D9B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444D9B" w:rsidRDefault="00444D9B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bookmarkStart w:id="3" w:name="_GoBack111"/>
      <w:bookmarkEnd w:id="3"/>
      <w:r>
        <w:rPr>
          <w:rFonts w:ascii="Georgia" w:hAnsi="Georgia" w:cs="Times New Roman"/>
          <w:b/>
          <w:i/>
          <w:sz w:val="24"/>
          <w:szCs w:val="24"/>
          <w:lang w:val="uk-UA"/>
        </w:rPr>
        <w:t>05 листопада   2017     року</w:t>
      </w:r>
    </w:p>
    <w:p w:rsidR="00444D9B" w:rsidRDefault="00444D9B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2693"/>
        <w:gridCol w:w="4110"/>
        <w:gridCol w:w="2692"/>
        <w:gridCol w:w="709"/>
        <w:gridCol w:w="572"/>
      </w:tblGrid>
      <w:tr w:rsidR="00444D9B" w:rsidTr="00AA73A3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44D9B" w:rsidRDefault="00444D9B" w:rsidP="006D3921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3676" w:rsidRDefault="00073676" w:rsidP="00073676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444D9B" w:rsidRDefault="00444D9B" w:rsidP="00AA73A3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444D9B" w:rsidTr="006D392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Шляхова Ольга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</w:t>
            </w:r>
            <w:r w:rsidR="00B6213C">
              <w:rPr>
                <w:rFonts w:ascii="Book Antiqua" w:hAnsi="Book Antiqua" w:cs="Times New Roman"/>
                <w:sz w:val="24"/>
                <w:szCs w:val="24"/>
                <w:lang w:val="uk-UA"/>
              </w:rPr>
              <w:t>ка</w:t>
            </w:r>
            <w:proofErr w:type="spellEnd"/>
            <w:r w:rsidR="00B6213C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 w:rsidR="00B6213C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B6213C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Любченко ЄМ.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B6213C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B6213C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444D9B" w:rsidTr="006D392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Жорновий Микита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“Зорянська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</w:t>
            </w:r>
            <w:r w:rsidR="00B6213C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упенів </w:t>
            </w:r>
            <w:proofErr w:type="spellStart"/>
            <w:r w:rsidR="00B6213C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B6213C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Фогт І.М.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B6213C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B6213C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  <w:p w:rsidR="00444D9B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444D9B" w:rsidTr="006D392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Шарудіна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Маргарита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Пудак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Т.О.</w:t>
            </w:r>
          </w:p>
          <w:p w:rsidR="00444D9B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B6213C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B6213C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444D9B" w:rsidRDefault="00444D9B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44D9B" w:rsidRDefault="00444D9B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B6213C" w:rsidRDefault="00B6213C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B6213C" w:rsidRDefault="00B6213C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B6213C" w:rsidRDefault="00B6213C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B6213C" w:rsidRDefault="00B6213C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B6213C" w:rsidRDefault="00B6213C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B6213C" w:rsidRDefault="00B6213C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B6213C" w:rsidRDefault="00B6213C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B6213C" w:rsidRDefault="00B6213C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B6213C" w:rsidRDefault="00B6213C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B6213C" w:rsidRDefault="00B6213C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B6213C" w:rsidRDefault="00B6213C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B6213C" w:rsidRDefault="00B6213C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B6213C" w:rsidRDefault="00B6213C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B6213C" w:rsidRDefault="00B6213C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B6213C" w:rsidRDefault="00B6213C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B6213C" w:rsidRDefault="00B6213C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B6213C" w:rsidRDefault="00B6213C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B6213C" w:rsidRDefault="00B6213C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B6213C" w:rsidRDefault="00B6213C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B6213C" w:rsidRDefault="00B6213C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B6213C" w:rsidRDefault="00B6213C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B6213C" w:rsidRDefault="00B6213C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44D9B" w:rsidRPr="00B6213C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B6213C">
        <w:rPr>
          <w:rFonts w:ascii="Georgia" w:hAnsi="Georgia" w:cs="Times New Roman"/>
          <w:b/>
          <w:i/>
          <w:sz w:val="24"/>
          <w:szCs w:val="24"/>
          <w:lang w:val="uk-UA"/>
        </w:rPr>
        <w:t>Протокол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з географії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11 класів  закладів загальної середньої освіти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444D9B" w:rsidRDefault="00444D9B" w:rsidP="00444D9B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444D9B" w:rsidRDefault="00444D9B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bookmarkStart w:id="4" w:name="_GoBack1111"/>
      <w:bookmarkEnd w:id="4"/>
      <w:r>
        <w:rPr>
          <w:rFonts w:ascii="Georgia" w:hAnsi="Georgia" w:cs="Times New Roman"/>
          <w:b/>
          <w:i/>
          <w:sz w:val="24"/>
          <w:szCs w:val="24"/>
          <w:lang w:val="uk-UA"/>
        </w:rPr>
        <w:t>05 листопада   2017     року</w:t>
      </w:r>
    </w:p>
    <w:p w:rsidR="00444D9B" w:rsidRDefault="00444D9B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2693"/>
        <w:gridCol w:w="4110"/>
        <w:gridCol w:w="2692"/>
        <w:gridCol w:w="709"/>
        <w:gridCol w:w="572"/>
      </w:tblGrid>
      <w:tr w:rsidR="00444D9B" w:rsidTr="00B6213C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44D9B" w:rsidRDefault="00444D9B" w:rsidP="006D3921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3676" w:rsidRDefault="00073676" w:rsidP="00073676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444D9B" w:rsidRDefault="00444D9B" w:rsidP="00B6213C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444D9B" w:rsidTr="006D392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Кльопова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</w:t>
            </w:r>
            <w:r w:rsidR="00B6213C">
              <w:rPr>
                <w:rFonts w:ascii="Book Antiqua" w:hAnsi="Book Antiqua" w:cs="Times New Roman"/>
                <w:sz w:val="24"/>
                <w:szCs w:val="24"/>
                <w:lang w:val="uk-UA"/>
              </w:rPr>
              <w:t>ка</w:t>
            </w:r>
            <w:proofErr w:type="spellEnd"/>
            <w:r w:rsidR="00B6213C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 w:rsidR="00B6213C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B6213C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Любченко ЄМ.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B6213C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B6213C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</w:tr>
      <w:tr w:rsidR="00444D9B" w:rsidTr="006D392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Науменко Валентина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“Зеленоярська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</w:t>
            </w:r>
            <w:r w:rsidR="00B6213C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упенів </w:t>
            </w:r>
            <w:proofErr w:type="spellStart"/>
            <w:r w:rsidR="00B6213C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B6213C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Якименко Л.В.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B6213C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B6213C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  <w:p w:rsidR="00444D9B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444D9B" w:rsidRDefault="00444D9B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44D9B" w:rsidRDefault="00444D9B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44D9B" w:rsidRDefault="00444D9B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44D9B" w:rsidRDefault="00444D9B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44D9B" w:rsidRDefault="00444D9B" w:rsidP="00444D9B">
      <w:pPr>
        <w:pStyle w:val="a3"/>
        <w:rPr>
          <w:rFonts w:ascii="Book Antiqua" w:hAnsi="Book Antiqua" w:cs="Times New Roman"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журі:</w:t>
      </w:r>
    </w:p>
    <w:p w:rsidR="00444D9B" w:rsidRDefault="00444D9B" w:rsidP="00444D9B">
      <w:pPr>
        <w:pStyle w:val="a3"/>
        <w:rPr>
          <w:rFonts w:ascii="Book Antiqua" w:hAnsi="Book Antiqua" w:cs="Times New Roman"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Коломоєць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О.М.</w:t>
      </w:r>
    </w:p>
    <w:p w:rsidR="00444D9B" w:rsidRDefault="00444D9B" w:rsidP="00444D9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Ничіпорук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Н.П.</w:t>
      </w:r>
    </w:p>
    <w:p w:rsidR="00444D9B" w:rsidRDefault="00444D9B" w:rsidP="00444D9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Пудак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Т.О.</w:t>
      </w:r>
    </w:p>
    <w:p w:rsidR="00444D9B" w:rsidRDefault="00444D9B" w:rsidP="00444D9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Любченко Є.М.</w:t>
      </w:r>
    </w:p>
    <w:p w:rsidR="00444D9B" w:rsidRDefault="00444D9B" w:rsidP="00444D9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Тристан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В.В.</w:t>
      </w:r>
    </w:p>
    <w:p w:rsidR="00DE353C" w:rsidRDefault="00DE353C"/>
    <w:sectPr w:rsidR="00DE353C" w:rsidSect="00DE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D9B"/>
    <w:rsid w:val="00073676"/>
    <w:rsid w:val="00444D9B"/>
    <w:rsid w:val="005F4FCE"/>
    <w:rsid w:val="009239C8"/>
    <w:rsid w:val="00AA73A3"/>
    <w:rsid w:val="00B6213C"/>
    <w:rsid w:val="00DE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444D9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metodkabinet</cp:lastModifiedBy>
  <cp:revision>7</cp:revision>
  <dcterms:created xsi:type="dcterms:W3CDTF">2017-11-06T06:46:00Z</dcterms:created>
  <dcterms:modified xsi:type="dcterms:W3CDTF">2017-11-06T06:57:00Z</dcterms:modified>
</cp:coreProperties>
</file>